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62" w:rsidRPr="00581462" w:rsidRDefault="00963B11" w:rsidP="00383BCA">
      <w:pPr>
        <w:jc w:val="center"/>
        <w:rPr>
          <w:rFonts w:ascii="Preeti" w:hAnsi="Preeti"/>
          <w:b/>
          <w:color w:val="0070C0"/>
          <w:sz w:val="44"/>
        </w:rPr>
      </w:pPr>
      <w:r w:rsidRPr="00963B11">
        <w:rPr>
          <w:rFonts w:ascii="Preeti" w:hAnsi="Preeti"/>
          <w:b/>
          <w:noProof/>
          <w:color w:val="0070C0"/>
          <w:sz w:val="4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75500</wp:posOffset>
            </wp:positionH>
            <wp:positionV relativeFrom="paragraph">
              <wp:posOffset>393</wp:posOffset>
            </wp:positionV>
            <wp:extent cx="1141730" cy="1065530"/>
            <wp:effectExtent l="0" t="0" r="1270" b="1270"/>
            <wp:wrapSquare wrapText="bothSides"/>
            <wp:docPr id="1" name="Picture 1" descr="C:\Users\Vision\Pictures\PU Log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ion\Pictures\PU Logo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462" w:rsidRPr="00581462">
        <w:rPr>
          <w:rFonts w:ascii="Preeti" w:hAnsi="Preeti"/>
          <w:b/>
          <w:color w:val="0070C0"/>
          <w:sz w:val="44"/>
        </w:rPr>
        <w:t>kf]v/f ljZjljBfno</w:t>
      </w:r>
    </w:p>
    <w:p w:rsidR="00581462" w:rsidRPr="00581462" w:rsidRDefault="00581462" w:rsidP="00383BCA">
      <w:pPr>
        <w:jc w:val="center"/>
        <w:rPr>
          <w:rFonts w:ascii="Preeti" w:hAnsi="Preeti"/>
          <w:b/>
          <w:color w:val="0070C0"/>
          <w:sz w:val="44"/>
        </w:rPr>
      </w:pPr>
      <w:r w:rsidRPr="00581462">
        <w:rPr>
          <w:rFonts w:ascii="Preeti" w:hAnsi="Preeti"/>
          <w:b/>
          <w:color w:val="0070C0"/>
          <w:sz w:val="44"/>
        </w:rPr>
        <w:t>Joj:yfkg ;+sfo</w:t>
      </w:r>
    </w:p>
    <w:p w:rsidR="00B314AF" w:rsidRPr="00581462" w:rsidRDefault="00581462" w:rsidP="00383BCA">
      <w:pPr>
        <w:jc w:val="center"/>
        <w:rPr>
          <w:b/>
          <w:color w:val="0070C0"/>
          <w:sz w:val="48"/>
        </w:rPr>
      </w:pPr>
      <w:r w:rsidRPr="00581462">
        <w:rPr>
          <w:rFonts w:ascii="Preeti" w:hAnsi="Preeti"/>
          <w:b/>
          <w:color w:val="0070C0"/>
          <w:sz w:val="44"/>
        </w:rPr>
        <w:t>:s"n ckm lahg];</w:t>
      </w:r>
    </w:p>
    <w:p w:rsidR="001A166E" w:rsidRPr="004878D4" w:rsidRDefault="001A166E" w:rsidP="001A166E">
      <w:pPr>
        <w:jc w:val="right"/>
        <w:rPr>
          <w:rFonts w:ascii="Preeti" w:hAnsi="Preeti"/>
          <w:b/>
          <w:sz w:val="32"/>
        </w:rPr>
      </w:pPr>
      <w:r w:rsidRPr="004878D4">
        <w:rPr>
          <w:rFonts w:ascii="Preeti" w:hAnsi="Preeti"/>
          <w:b/>
          <w:sz w:val="32"/>
        </w:rPr>
        <w:t>ldltM @)&amp;$</w:t>
      </w:r>
      <w:r w:rsidRPr="004878D4">
        <w:rPr>
          <w:rFonts w:ascii="Preeti" w:hAnsi="Preeti"/>
          <w:sz w:val="32"/>
        </w:rPr>
        <w:t>÷</w:t>
      </w:r>
      <w:r w:rsidRPr="004878D4">
        <w:rPr>
          <w:rFonts w:ascii="Preeti" w:hAnsi="Preeti"/>
          <w:b/>
          <w:sz w:val="32"/>
        </w:rPr>
        <w:t>)</w:t>
      </w:r>
      <w:hyperlink r:id="rId7" w:history="1">
        <w:r w:rsidRPr="004878D4">
          <w:rPr>
            <w:rStyle w:val="Hyperlink"/>
            <w:rFonts w:ascii="Preeti" w:hAnsi="Preeti"/>
            <w:b/>
            <w:color w:val="auto"/>
            <w:sz w:val="32"/>
            <w:u w:val="none"/>
          </w:rPr>
          <w:t>%</w:t>
        </w:r>
        <w:r w:rsidRPr="004878D4">
          <w:rPr>
            <w:rFonts w:ascii="Preeti" w:hAnsi="Preeti"/>
            <w:sz w:val="32"/>
          </w:rPr>
          <w:t>÷</w:t>
        </w:r>
        <w:r w:rsidRPr="004878D4">
          <w:rPr>
            <w:rStyle w:val="Hyperlink"/>
            <w:rFonts w:ascii="Preeti" w:hAnsi="Preeti"/>
            <w:b/>
            <w:color w:val="auto"/>
            <w:sz w:val="32"/>
            <w:u w:val="none"/>
          </w:rPr>
          <w:t>@%</w:t>
        </w:r>
      </w:hyperlink>
    </w:p>
    <w:p w:rsidR="00383BCA" w:rsidRPr="00FE3393" w:rsidRDefault="00383BCA" w:rsidP="00383BCA">
      <w:pPr>
        <w:jc w:val="center"/>
        <w:rPr>
          <w:rFonts w:ascii="Preeti" w:hAnsi="Preeti"/>
          <w:b/>
          <w:sz w:val="38"/>
        </w:rPr>
      </w:pPr>
      <w:r w:rsidRPr="00FE3393">
        <w:rPr>
          <w:b/>
          <w:sz w:val="38"/>
        </w:rPr>
        <w:t xml:space="preserve">BBA &amp; BBA-BI Program  </w:t>
      </w:r>
      <w:r w:rsidRPr="00FE3393">
        <w:rPr>
          <w:rFonts w:ascii="Preeti" w:hAnsi="Preeti"/>
          <w:b/>
          <w:sz w:val="38"/>
        </w:rPr>
        <w:t>sf] k|j]z k/LIffsf] glthf</w:t>
      </w:r>
      <w:r w:rsidR="004907E2" w:rsidRPr="00FE3393">
        <w:rPr>
          <w:rFonts w:ascii="Preeti" w:hAnsi="Preeti"/>
          <w:b/>
          <w:sz w:val="38"/>
        </w:rPr>
        <w:t xml:space="preserve"> k|sflzt ul/Psf] ;"rgf</w:t>
      </w:r>
    </w:p>
    <w:p w:rsidR="004907E2" w:rsidRPr="00AF04B5" w:rsidRDefault="004907E2" w:rsidP="00383BCA">
      <w:pPr>
        <w:jc w:val="center"/>
        <w:rPr>
          <w:b/>
          <w:sz w:val="6"/>
        </w:rPr>
      </w:pPr>
    </w:p>
    <w:p w:rsidR="00F911BD" w:rsidRPr="00F911BD" w:rsidRDefault="00F911BD" w:rsidP="00B314AF">
      <w:pPr>
        <w:jc w:val="both"/>
        <w:rPr>
          <w:rFonts w:ascii="Preeti" w:hAnsi="Preeti"/>
          <w:sz w:val="30"/>
        </w:rPr>
      </w:pPr>
      <w:r w:rsidRPr="00F911BD">
        <w:rPr>
          <w:rFonts w:ascii="Preeti" w:hAnsi="Preeti"/>
          <w:sz w:val="30"/>
        </w:rPr>
        <w:t xml:space="preserve">lalaP </w:t>
      </w:r>
      <w:r w:rsidR="00A33318">
        <w:rPr>
          <w:rFonts w:ascii="Preeti" w:hAnsi="Preeti"/>
          <w:sz w:val="30"/>
        </w:rPr>
        <w:t>-</w:t>
      </w:r>
      <w:r w:rsidR="00A33318" w:rsidRPr="00F8735F">
        <w:rPr>
          <w:b/>
        </w:rPr>
        <w:t>BBA</w:t>
      </w:r>
      <w:r w:rsidR="00A33318">
        <w:rPr>
          <w:b/>
        </w:rPr>
        <w:t>)</w:t>
      </w:r>
      <w:r w:rsidR="00A33318">
        <w:rPr>
          <w:rFonts w:ascii="Preeti" w:hAnsi="Preeti"/>
          <w:sz w:val="30"/>
        </w:rPr>
        <w:t xml:space="preserve"> </w:t>
      </w:r>
      <w:r w:rsidRPr="00F911BD">
        <w:rPr>
          <w:rFonts w:ascii="Preeti" w:hAnsi="Preeti"/>
          <w:sz w:val="30"/>
        </w:rPr>
        <w:t xml:space="preserve">tyf lalaP lacfO{ </w:t>
      </w:r>
      <w:r w:rsidR="00A33318">
        <w:rPr>
          <w:rFonts w:ascii="Preeti" w:hAnsi="Preeti"/>
          <w:sz w:val="30"/>
        </w:rPr>
        <w:t>-</w:t>
      </w:r>
      <w:r w:rsidR="00A33318" w:rsidRPr="00F8735F">
        <w:rPr>
          <w:b/>
        </w:rPr>
        <w:t xml:space="preserve">BBA-BI </w:t>
      </w:r>
      <w:r w:rsidR="00A33318">
        <w:rPr>
          <w:b/>
        </w:rPr>
        <w:t xml:space="preserve">) </w:t>
      </w:r>
      <w:r w:rsidRPr="00F911BD">
        <w:rPr>
          <w:rFonts w:ascii="Preeti" w:hAnsi="Preeti"/>
          <w:sz w:val="30"/>
        </w:rPr>
        <w:t xml:space="preserve">sfo{qmdsf] nflu ldlt </w:t>
      </w:r>
      <w:r w:rsidRPr="00F911BD">
        <w:rPr>
          <w:rFonts w:ascii="Preeti" w:hAnsi="Preeti"/>
          <w:sz w:val="28"/>
        </w:rPr>
        <w:t>@)&amp;$.)</w:t>
      </w:r>
      <w:r w:rsidRPr="00347845">
        <w:rPr>
          <w:rFonts w:ascii="Preeti" w:hAnsi="Preeti"/>
          <w:sz w:val="28"/>
        </w:rPr>
        <w:t>%.@%</w:t>
      </w:r>
      <w:r w:rsidRPr="00F911BD">
        <w:rPr>
          <w:rFonts w:ascii="Preeti" w:hAnsi="Preeti"/>
          <w:sz w:val="28"/>
        </w:rPr>
        <w:t xml:space="preserve"> </w:t>
      </w:r>
      <w:r>
        <w:rPr>
          <w:rFonts w:ascii="Preeti" w:hAnsi="Preeti"/>
          <w:sz w:val="28"/>
        </w:rPr>
        <w:t xml:space="preserve">ut] </w:t>
      </w:r>
      <w:r w:rsidRPr="00F911BD">
        <w:rPr>
          <w:rFonts w:ascii="Preeti" w:hAnsi="Preeti"/>
          <w:sz w:val="28"/>
        </w:rPr>
        <w:t xml:space="preserve">ePsf] k|j]z k/LIffsf] </w:t>
      </w:r>
      <w:r>
        <w:rPr>
          <w:rFonts w:ascii="Preeti" w:hAnsi="Preeti"/>
          <w:sz w:val="28"/>
        </w:rPr>
        <w:t xml:space="preserve">glthf b]xfo adf]lhd k|sflzt ul/Psf] Joxf]/f ;DalGwt ;a}sf] nflu ;"lrt ul/G5 . </w:t>
      </w:r>
    </w:p>
    <w:p w:rsidR="00F911BD" w:rsidRDefault="00F911BD" w:rsidP="00CD6AA9">
      <w:pPr>
        <w:jc w:val="both"/>
      </w:pPr>
      <w:r w:rsidRPr="00F911BD">
        <w:rPr>
          <w:rFonts w:ascii="Preeti" w:hAnsi="Preeti"/>
          <w:sz w:val="30"/>
        </w:rPr>
        <w:t>lalaP</w:t>
      </w:r>
      <w:r w:rsidR="00A33318">
        <w:rPr>
          <w:rFonts w:ascii="Preeti" w:hAnsi="Preeti"/>
          <w:sz w:val="30"/>
        </w:rPr>
        <w:t xml:space="preserve"> -</w:t>
      </w:r>
      <w:r w:rsidR="00A33318" w:rsidRPr="00F8735F">
        <w:rPr>
          <w:b/>
        </w:rPr>
        <w:t>BBA</w:t>
      </w:r>
      <w:r w:rsidR="00A33318">
        <w:rPr>
          <w:b/>
        </w:rPr>
        <w:t>)</w:t>
      </w:r>
      <w:r w:rsidR="00A33318">
        <w:rPr>
          <w:rFonts w:ascii="Preeti" w:hAnsi="Preeti"/>
          <w:sz w:val="30"/>
        </w:rPr>
        <w:t xml:space="preserve"> </w:t>
      </w:r>
      <w:r>
        <w:rPr>
          <w:rFonts w:ascii="Preeti" w:hAnsi="Preeti"/>
          <w:sz w:val="30"/>
        </w:rPr>
        <w:t xml:space="preserve">sfo{qmd tkm{ &amp;&amp; / </w:t>
      </w:r>
      <w:r w:rsidRPr="00F911BD">
        <w:rPr>
          <w:rFonts w:ascii="Preeti" w:hAnsi="Preeti"/>
          <w:sz w:val="30"/>
        </w:rPr>
        <w:t>lalaP lacfO</w:t>
      </w:r>
      <w:r>
        <w:rPr>
          <w:rFonts w:ascii="Preeti" w:hAnsi="Preeti"/>
          <w:sz w:val="30"/>
        </w:rPr>
        <w:t xml:space="preserve">{ </w:t>
      </w:r>
      <w:r w:rsidR="00A33318">
        <w:rPr>
          <w:rFonts w:ascii="Preeti" w:hAnsi="Preeti"/>
          <w:sz w:val="30"/>
        </w:rPr>
        <w:t>-</w:t>
      </w:r>
      <w:r w:rsidR="00A33318" w:rsidRPr="00F8735F">
        <w:rPr>
          <w:b/>
        </w:rPr>
        <w:t xml:space="preserve">BBA-BI </w:t>
      </w:r>
      <w:r w:rsidR="00A33318">
        <w:rPr>
          <w:b/>
        </w:rPr>
        <w:t xml:space="preserve">) </w:t>
      </w:r>
      <w:r>
        <w:rPr>
          <w:rFonts w:ascii="Preeti" w:hAnsi="Preeti"/>
          <w:sz w:val="30"/>
        </w:rPr>
        <w:t xml:space="preserve">sfo{qmd tkm{ </w:t>
      </w:r>
      <w:r w:rsidR="009A1D2C">
        <w:rPr>
          <w:rFonts w:ascii="Preeti" w:hAnsi="Preeti"/>
          <w:sz w:val="30"/>
        </w:rPr>
        <w:t>#* l;6</w:t>
      </w:r>
      <w:r w:rsidR="00347845">
        <w:rPr>
          <w:rFonts w:ascii="Preeti" w:hAnsi="Preeti"/>
          <w:sz w:val="30"/>
        </w:rPr>
        <w:t xml:space="preserve"> u/L hDdf !!% l;6sf nflu </w:t>
      </w:r>
      <w:r w:rsidR="009A1D2C">
        <w:rPr>
          <w:rFonts w:ascii="Preeti" w:hAnsi="Preeti"/>
          <w:sz w:val="30"/>
        </w:rPr>
        <w:t xml:space="preserve">d]l/6sf] cfwf/df </w:t>
      </w:r>
      <w:r w:rsidR="009F7551">
        <w:rPr>
          <w:rFonts w:ascii="Preeti" w:hAnsi="Preeti"/>
          <w:sz w:val="30"/>
        </w:rPr>
        <w:t xml:space="preserve">b]xfosf laBfyL{x?nfO{ 5gf}6 ul/Psf] 5 . ;kmn pDd]bjf/n] @( ut] laxfg *=)) b]lv !!=#) leq cfkm\gf] gfd </w:t>
      </w:r>
      <w:r w:rsidR="00347845">
        <w:rPr>
          <w:rFonts w:ascii="Preeti" w:hAnsi="Preeti"/>
          <w:sz w:val="30"/>
        </w:rPr>
        <w:t xml:space="preserve">:s"n ckm lahg];df z}lIfs k|zf;g zfvfdf :jo+ pkl:yt eO{ </w:t>
      </w:r>
      <w:r w:rsidR="002A1DDB">
        <w:rPr>
          <w:rFonts w:ascii="Preeti" w:hAnsi="Preeti"/>
          <w:sz w:val="30"/>
        </w:rPr>
        <w:t xml:space="preserve">/lhi6]«zg ug'{ kg]{5 . pQm lbg tf]lsPsf] ;do leq cg'kl:yt pd]bjf/nfO{ egf{ ul/g] 5}g . </w:t>
      </w:r>
    </w:p>
    <w:p w:rsidR="00D31614" w:rsidRPr="00F8735F" w:rsidRDefault="00F8735F" w:rsidP="00F8735F">
      <w:pPr>
        <w:rPr>
          <w:b/>
        </w:rPr>
      </w:pPr>
      <w:r w:rsidRPr="00F8735F">
        <w:rPr>
          <w:b/>
        </w:rPr>
        <w:t xml:space="preserve">1. </w:t>
      </w:r>
      <w:r w:rsidR="00D31614" w:rsidRPr="00F8735F">
        <w:rPr>
          <w:b/>
        </w:rPr>
        <w:t>Merit List for BBA and BBA-BI program</w:t>
      </w:r>
    </w:p>
    <w:tbl>
      <w:tblPr>
        <w:tblW w:w="8381" w:type="dxa"/>
        <w:tblLook w:val="04A0" w:firstRow="1" w:lastRow="0" w:firstColumn="1" w:lastColumn="0" w:noHBand="0" w:noVBand="1"/>
      </w:tblPr>
      <w:tblGrid>
        <w:gridCol w:w="683"/>
        <w:gridCol w:w="1100"/>
        <w:gridCol w:w="2974"/>
        <w:gridCol w:w="3624"/>
      </w:tblGrid>
      <w:tr w:rsidR="00F8735F" w:rsidRPr="00347845" w:rsidTr="00347845">
        <w:trPr>
          <w:trHeight w:val="585"/>
          <w:tblHeader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S.N.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Roll no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 xml:space="preserve"> Total marks obtained (100) 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19040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Bidhya Rimal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76.00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19321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Saurav Subedi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74.20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19173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Sabina Khadka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73.60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19024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Subigya Thapa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73.00</w:t>
            </w:r>
          </w:p>
        </w:tc>
        <w:bookmarkStart w:id="0" w:name="_GoBack"/>
        <w:bookmarkEnd w:id="0"/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19038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Khusal Subedi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71.80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19015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Elina Subedi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71.80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19167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Pratiksha Gurung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71.20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19209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Indra Prasad Rana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71.20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19202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Sushil Pokhrel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70.60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19273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Shishir Gautam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70.60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19302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Saurav Bastola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70.00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19107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Savyata Kunwar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70.00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19050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Barsha Gurung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70.00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19212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Prabin Magar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70.00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19223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Saugat Bhandari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70.00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19332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Sudikchya Bhattarai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69.40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19292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Sujan Chhetri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69.40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19079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Pravin Devkota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69.40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19085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Sonika Bhattarai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68.80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19076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Sudip Tiwari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68.80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19055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Salina Gautam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68.80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lastRenderedPageBreak/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19300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Salina Khattri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68.80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19131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Nabin Bista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68.60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19345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Manita Thapa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68.20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19195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Dakshina Khatri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68.20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19258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Pratiksha Bhandari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68.20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19303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Good  John Jwarchan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68.20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19184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Binita Baral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68.20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9001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Prajina Poudel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68.20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19293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Manish Shrestha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68.20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19169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Manita G.C.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67.00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19071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Kusum Lamsal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67.00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19378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Aashish Adhikari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67.00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19282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Pranil Thapa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67.00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19409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Bikash Gurung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66.80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19397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Deepika Shrestha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66.40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19119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Tanka Bahadur Thapa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66.40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19325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Bharat Sapkota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66.40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19156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Manoj Baniya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66.40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19310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Bikash Sunar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66.40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19394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Divya Pokhrel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66.40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19165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Nishma Gurung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66.40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19393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Bikash Sharma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66.40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19074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Sumit K.C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66.40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19218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Prastav Gurung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66.20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19415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Sujan Magar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66.20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19319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Sujan Dhungana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65.80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19178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Sujata Khanal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65.80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19149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Sabina Subedi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65.80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19163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Kanchan Pun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65.80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19057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Ashish Subedi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65.80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19116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Pravin Lamichhane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65.80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19255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Sandesh Kumar Poudel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65.20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19059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Pratima Ale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65.20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19132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Bishal Sharma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65.20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19383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Rohit Baral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65.20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19417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Kabita Thapa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65.20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19265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Ashik Gurung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65.20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19201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Nabin Subedi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65.00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9002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Bishal Ranabhat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65.00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lastRenderedPageBreak/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19142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Sandip Nepali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64.60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19217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Abhinav Gurung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64.60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19349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Sonam Jaisi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64.60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19013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Babita Gautam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64.60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19322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Bibek Adhikari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64.60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19063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Trisana Gurung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64.60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19049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Prasanna Thapa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64.60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19308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Rashu Neupane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64.60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19277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Bijaya K.C.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64.40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19315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Kabita Ghale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64.40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19012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Suprava Khanal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64.00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19162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Puspa G.C.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64.00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19148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Alisha Gurung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64.00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19067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Jwala Shrestha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64.00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19097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Til Kumari Basel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64.00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19279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Ashok Bhattarai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64.00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19019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Dipendra Gautam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63.80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19105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Sabina Adhikari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63.80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19240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Ragya Shrestha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63.40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19075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Santosh Khanal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63.40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19160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Shristi Chhetri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63.40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19354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Laxmi Gharti Magar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63.40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19318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Suranjan Singh Khadka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63.40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19181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Aakriti Pandit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63.40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19210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Manita Thakur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63.40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19204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Binaya Lamichhane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63.40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19141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Anisha Adhikari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63.40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19343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Dibya Subedi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63.40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19203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Salu Adhikari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63.20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19193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Priya Gurung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63.20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19344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Bishal Hamal Tiwari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63.20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19136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Manisha Sen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63.20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19056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Rupa Thapa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62.80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19185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Shiva Chhetri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62.80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19126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Bibek Baral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62.80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19317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Anisha Bhandari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62.80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19365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Roman Karki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62.80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19188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Pravin Devkota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62.80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19253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Saugat Thapa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62.60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lastRenderedPageBreak/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19276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Bibek Acharya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62.60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19262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Shiwani Gurung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62.60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19233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Babina Baruwal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62.20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19363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Luna Neupane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62.20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19027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Rejina Tripathee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62.20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19158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Samikshya Bhattarai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62.20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19115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Bishnu Poudel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62.20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19231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Pramila Poudel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62.20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19004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Pritam Kumari Gurung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62.20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19357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Prativa Baral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62.20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19215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Kapil Raj Gurung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62.20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19177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Sugandh Bharati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62.20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19381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Niruta Shrestha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62.20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19170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Sudeep Thapa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62.00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19037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Anisha Regmi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62.00</w:t>
            </w:r>
          </w:p>
        </w:tc>
      </w:tr>
      <w:tr w:rsidR="00F8735F" w:rsidRPr="00347845" w:rsidTr="0034784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19260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Suraj Sunar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35F" w:rsidRPr="00347845" w:rsidRDefault="00F8735F" w:rsidP="00F87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34784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61.60</w:t>
            </w:r>
          </w:p>
        </w:tc>
      </w:tr>
    </w:tbl>
    <w:p w:rsidR="00651065" w:rsidRDefault="00651065" w:rsidP="00651065">
      <w:pPr>
        <w:rPr>
          <w:rFonts w:ascii="Preeti" w:hAnsi="Preeti"/>
          <w:sz w:val="26"/>
        </w:rPr>
      </w:pPr>
    </w:p>
    <w:p w:rsidR="00A33318" w:rsidRPr="00F911BD" w:rsidRDefault="00A33318" w:rsidP="00CD6AA9">
      <w:pPr>
        <w:rPr>
          <w:rFonts w:ascii="Preeti" w:hAnsi="Preeti"/>
          <w:sz w:val="30"/>
        </w:rPr>
      </w:pPr>
      <w:r>
        <w:rPr>
          <w:rFonts w:ascii="Preeti" w:hAnsi="Preeti"/>
          <w:sz w:val="30"/>
        </w:rPr>
        <w:t>k|j]z k/LIff</w:t>
      </w:r>
      <w:r w:rsidR="00BB0154">
        <w:rPr>
          <w:rFonts w:ascii="Preeti" w:hAnsi="Preeti"/>
          <w:sz w:val="30"/>
        </w:rPr>
        <w:t>df</w:t>
      </w:r>
      <w:r>
        <w:rPr>
          <w:rFonts w:ascii="Preeti" w:hAnsi="Preeti"/>
          <w:sz w:val="30"/>
        </w:rPr>
        <w:t xml:space="preserve"> plQ0f{ ePsf b]xfosf pd]bjf/nfO{ </w:t>
      </w:r>
      <w:r w:rsidR="00CD6AA9">
        <w:rPr>
          <w:rFonts w:ascii="Preeti" w:hAnsi="Preeti"/>
          <w:sz w:val="30"/>
        </w:rPr>
        <w:t xml:space="preserve">j}slNks ;"rLdf /flvPsf] Joxf]/f </w:t>
      </w:r>
      <w:r>
        <w:rPr>
          <w:rFonts w:ascii="Preeti" w:hAnsi="Preeti"/>
          <w:sz w:val="28"/>
        </w:rPr>
        <w:t xml:space="preserve">;DalGwt ;a}sf] nflu ;"lrt ul/G5 . </w:t>
      </w:r>
    </w:p>
    <w:p w:rsidR="00DC5883" w:rsidRPr="007B6F4E" w:rsidRDefault="00DC5883">
      <w:pPr>
        <w:rPr>
          <w:b/>
          <w:sz w:val="26"/>
        </w:rPr>
      </w:pPr>
      <w:r w:rsidRPr="007B6F4E">
        <w:rPr>
          <w:b/>
          <w:sz w:val="26"/>
        </w:rPr>
        <w:t>2. Waiting List for BBA and BBA-BI Program</w:t>
      </w:r>
    </w:p>
    <w:tbl>
      <w:tblPr>
        <w:tblW w:w="8259" w:type="dxa"/>
        <w:tblLook w:val="04A0" w:firstRow="1" w:lastRow="0" w:firstColumn="1" w:lastColumn="0" w:noHBand="0" w:noVBand="1"/>
      </w:tblPr>
      <w:tblGrid>
        <w:gridCol w:w="683"/>
        <w:gridCol w:w="1100"/>
        <w:gridCol w:w="3447"/>
        <w:gridCol w:w="3029"/>
      </w:tblGrid>
      <w:tr w:rsidR="00DF5F7D" w:rsidRPr="007B6F4E" w:rsidTr="00777C3E">
        <w:trPr>
          <w:trHeight w:val="510"/>
          <w:tblHeader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F7D" w:rsidRPr="007B6F4E" w:rsidRDefault="00DF5F7D" w:rsidP="00DF5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b/>
                <w:bCs/>
                <w:sz w:val="28"/>
                <w:szCs w:val="20"/>
                <w:lang w:eastAsia="en-GB"/>
              </w:rPr>
              <w:t>S.N.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F7D" w:rsidRPr="007B6F4E" w:rsidRDefault="00DF5F7D" w:rsidP="00DF5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b/>
                <w:bCs/>
                <w:sz w:val="28"/>
                <w:szCs w:val="20"/>
                <w:lang w:eastAsia="en-GB"/>
              </w:rPr>
              <w:t>Roll no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F7D" w:rsidRPr="007B6F4E" w:rsidRDefault="00DF5F7D" w:rsidP="00DF5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b/>
                <w:bCs/>
                <w:sz w:val="28"/>
                <w:szCs w:val="20"/>
                <w:lang w:eastAsia="en-GB"/>
              </w:rPr>
              <w:t>Name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F7D" w:rsidRPr="007B6F4E" w:rsidRDefault="00DD599E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b/>
                <w:bCs/>
                <w:sz w:val="28"/>
                <w:szCs w:val="20"/>
                <w:lang w:eastAsia="en-GB"/>
              </w:rPr>
              <w:t>Total marks obtained (100)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19011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Shraddha Ojha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61.60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19294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Nabin Thapa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61.60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19047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Smriti Ojha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61.60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19237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Bishal Bahadur Pun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61.60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19064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Arati Gurung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61.60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19044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Anil Basaula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61.40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19367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Roshan Rajbhat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61.40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19298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Surakshya Adhikari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61.40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19291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Rashmi K.C.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61.40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19336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Sanam Kumal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61.00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19066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Susmina Bhujel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61.00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19005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Sony Thapa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61.00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19410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Rabin Sarki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61.00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19058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Sonam Shakya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61.00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19121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Krishna Prasad Acharya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61.00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19175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Gyanendra Shrestha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61.00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lastRenderedPageBreak/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19211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Pallabi Paudel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61.00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19382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Manish Lama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61.00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19083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Monika Shrestha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61.00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19135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Sushmita Poudel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61.00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19092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Kishor Poudel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61.00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19416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Anisha Shrestha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61.00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19026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Sakira Lamichhane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61.00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19269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Sunil Timilsina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60.80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19104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Anup Thapa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60.80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19029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Pramisa Gurung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60.80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19257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Rupesh Shrestha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60.80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19088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Susmita Subedi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60.60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19159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Rojina Gurung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60.40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19355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Samir Parajuli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60.40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19333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Guman Singh Gurung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60.40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19380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Pradeep Adhikari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60.40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19152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Anjali Poudel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60.40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9004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Ragav Tiwari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60.20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19402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Bikalpa Subedi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60.20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19375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Sujan Thapa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60.20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19226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Prameshwor Adhikari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19334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Brinda Ghimire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19139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Shristi Giri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19053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Kashi Ram Bhandari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19306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Sushil Lamichhane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19078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Nisha Giri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19272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Arvind Karki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19069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Saraswati Pradhan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19186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Susmita Subedi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19242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Abhishek Poudel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19101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Dipa K.C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19327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Rehana Banu Khan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19081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Swastika Regmi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19068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Sita Acharya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19151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Anup Lamichhane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19346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Gunsari Gurung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19153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Bibek Shrestha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19111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Amit Dhakal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19138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Suman Adhikari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lastRenderedPageBreak/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19254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Aadarsha Ranabhat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19313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Diwas Lamichhane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19008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Pujan Pun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19342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Suraj Acharya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19180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Bijaya Shreesh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19127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Sandesh Subedi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19413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Yamuna Kandel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19166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Asmita Gurung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19048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Anjil Adhikari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19388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Biplop Acharya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19373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Anil Karmacharya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19309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Shreejan Baral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19359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Ashmita Bhandari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19403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Kripa Baral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19032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Susmita Chhetri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19389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Sabina Ghimire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59.00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19407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Parash Thapa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19213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Prerana Giri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19046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Bipana Ojha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19199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Puja Sunar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19020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Shiwani Kshetri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19054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7B6F4E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Suraj</w:t>
            </w:r>
            <w:r w:rsidR="00DF5F7D"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 xml:space="preserve"> Sen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19103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Bikram Nepali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19398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Beepana Thapa Magar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19274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Pooja Baruwal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19197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Prashant Shrestha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19041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Pooja Thapa Magar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Mitusha Thapa Magar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19051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Bikash Khadka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19112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Sandeep Timilsina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19196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Shristi Bimali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19295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Nischal Poudel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19120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Diwash Pageni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19404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Sansar Bhandari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19396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Shikha Sharma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19133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Lila Raj Neupane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19161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Pradip Shrestha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19296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Bindu Bhattarai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19191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Sandeep Adhikari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lastRenderedPageBreak/>
              <w:t>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19234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Bilash Baruwal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19003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Mamata Lamichhane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19419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Ameeta Bhandari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19335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Ashmita Khatri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58.00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19371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Manish Gurung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57.80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19252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Tej Narayan Shah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57.80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19168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Janak Bhujel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57.80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19130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Rakesh Karki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57.80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19316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Sarina Gurung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57.80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19035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Srijana Kunwar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57.80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19154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Srijana Paudel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57.40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19266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Sangita Khadka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57.40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19347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Sushma Shrestha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57.40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Radha Acharya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57.40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19043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Bibek K.C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57.40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19090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Suraj Kunwar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57.40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19271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Samir Wagle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57.40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19360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Prasiddha Subedi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57.40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19290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Roji Bhandari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57.40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19198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Jeena Gurung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57.40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19052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Sapana Chhetri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57.40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19400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Ganga Maya Purja Pun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57.20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19236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Unique Lamsal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57.20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19305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Satkar Acharya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57.20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19329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Diwash Gurung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57.20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19250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Manisha Shrestha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57.20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19229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Sanju Khadka Chhetri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19146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Sobita Adhikari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19183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Manish Khanal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19023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Durga Adhikari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19208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Hridaya Shrestha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19106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Prabha Tiwari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19109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Susmita Bijukchhe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19324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Darshan Naubag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19118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Sagar Chhetri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19287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Karan Tajhya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19086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Avilash Poudel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19348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Yashoda Paudel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19358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Binita Gautam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lastRenderedPageBreak/>
              <w:t>134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19222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Bikram Subedi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19374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Rajani Gurung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19261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Prabin Thapamagar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19102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Novin Gurung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19034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Pratima Poudel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19351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Dhana Kumari Baral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19093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Rupa Thapa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19080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Arjun Khadka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19010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Binita Bhattarai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19311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Shankar Lamsal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19087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Srijan Chhetri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19108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Pragati Dahal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19128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Asmita Parajuli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19244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Aashish Subedi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19194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Salina Dhakal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19018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Swostika Dhakal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56.00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19190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Guman Bahadur Gurung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19256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Milan Sunar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19001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Pabina Thapa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19017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Srijana Subedi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19022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Ashmita Adhikari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19326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Dipa Thapa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19330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Binita Lamichhane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19140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Sabina Kafle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19150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Abishma Gurung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19114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Shova Manandhar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19176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Biwas Bhujel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19122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Rakshya Baral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19368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Asmita Acharya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19369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Puspa Bhandari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19238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Bipana Subedi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19042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Samikshya Dahal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19366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Namrata Bhandari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19280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Sandeep Giri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19214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Bijaya Sharma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19110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Pramila Khadka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19246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Alisha Shrestha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19089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Pratap Khadka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19241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Binita Rimal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lastRenderedPageBreak/>
              <w:t>173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19289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Sabita Pokhrel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19016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Sarmila Poudel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19251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Yuki Chhetri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19143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Vivek Singh Thapa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55.00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19284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Sudip Majkoti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19095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Susma Ranabhat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19387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Ashish Bastakoti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19028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Sabina Shrestha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19248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Sujita Gurung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19205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Sanju Neupane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19314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Sanjay Timilsina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19220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Miraj Gautam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19219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Saroj Prasad Ghimire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19021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Binita Bastola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19338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Roshani Karki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19002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Mina Rana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19082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Ankit Dhakal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19174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Sharada Kunwar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19392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Pujan Ghimire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19395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Susmita Dawadi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19192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Asha Pun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19267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Pooja Shrestha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19187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Rojina Ale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19206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Pratik Thapa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19113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Laxmi Khatri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19286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Anuz Godar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19391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Saroj Lamichhane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19353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Shital Shrestha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54.00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19361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Anisha Thapa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53.80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19285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Dikpal Adhikari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53.80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19239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Mamata Garbuja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53.80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19155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Sunam Thapa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53.60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19182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Chandra Nepali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53.60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19094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Shrota Shrestha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53.60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9003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Roshani Maharjan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53.60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19045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Amosh Adhikari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53.60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19227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Ganesh Basula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53.60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19412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Sanjeev Bhattarai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53.60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19352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Shova Ale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53.60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lastRenderedPageBreak/>
              <w:t>212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19145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Alisha Dhakal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53.60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19323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Buddha Bir Ale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53.40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19031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Pooja Acharya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53.20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19025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Sujan Thapa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53.20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19247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Sarmila Poudel Kshetri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53.20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19263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Mamata Baral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53.20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19228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Susmita K.C.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53.20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19299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Sadiksya Acharya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53.20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19297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Anita Karki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53.00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19379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Seemana Gurung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53.00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9006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Rita Khadka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53.00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19341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Anuja Ghimire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53.00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19384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Dikshya Adhikari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52.80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19091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Sangita Poudel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52.60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19232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Dirga Kumari Shreesh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52.40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19408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Yubaraj Chhetri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52.40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19137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Chandrama Pun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52.40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19014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Maya Budha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52.40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19414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Sima Magar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52.40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19243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Deep Love Shahi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52.40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19399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Saroj Sapkota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52.40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19070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Tara Lamichhane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52.20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19189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Anjana Pahari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51.80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19390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Suraj Thapa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51.80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19406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Susmita Bhandari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51.80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19036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Binita Subedi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51.80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19301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Abina Sunar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51.80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19007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Pratima Rana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51.80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19268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Prabha Pokhrel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51.60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19077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Hari Ram B.K.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51.60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19328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Simran Hirachan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51.40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19377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Manisha Kamal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51.20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19065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Pratima Ojha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51.20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19283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Mohammad Jabiula Alam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51.20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19144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Roshani Kadel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51.20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19225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Jenisha Ghimire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50.80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19362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Sangita Parajuli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50.60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19099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Sapana Thapa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50.60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19364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Bidhya Ghimire Dhamala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50.60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lastRenderedPageBreak/>
              <w:t>251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19224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Anjana Acharya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50.60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19307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Shivaram Paudel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50.20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19006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Kriti Rana Magar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50.00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19264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Anuja Dhakal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50.00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19372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Amrit Ojha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49.80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19147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Priya Thapa Magar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49.40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19320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Namrata Pariyar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49.20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19385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Pratikchha Shrestha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49.20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19062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Sujav Gurung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48.80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19270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Aabesh Hamal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48.80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19356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Amrita Baral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48.60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19312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Arati Ranabhat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48.60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19339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Nirkamal Adhikari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48.40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19405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Bidhya Lamsal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48.20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19164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Manisha Poudel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47.40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19249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Binita Thapa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47.00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19278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Susmita Tiwari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47.00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19275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Rupshana Chhetri Timilsina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47.00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9005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Shishir Sharma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46.80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19216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Ram Bahadur Sarki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46.40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19179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Pratiksha Bhattarai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46.40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19125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Namrata Adhikari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45.60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19235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Bhoj Kumari Thapa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45.20</w:t>
            </w:r>
          </w:p>
        </w:tc>
      </w:tr>
      <w:tr w:rsidR="00DF5F7D" w:rsidRPr="007B6F4E" w:rsidTr="00777C3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274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19288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F5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Sameer Subedi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7D" w:rsidRPr="007B6F4E" w:rsidRDefault="00DF5F7D" w:rsidP="00DD5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7B6F4E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45.20</w:t>
            </w:r>
          </w:p>
        </w:tc>
      </w:tr>
    </w:tbl>
    <w:p w:rsidR="00DC5883" w:rsidRDefault="00DC5883"/>
    <w:p w:rsidR="00777C3E" w:rsidRDefault="00777C3E" w:rsidP="00C36756">
      <w:pPr>
        <w:rPr>
          <w:rFonts w:ascii="Preeti" w:hAnsi="Preeti"/>
          <w:sz w:val="26"/>
        </w:rPr>
      </w:pPr>
      <w:r>
        <w:rPr>
          <w:rFonts w:ascii="Preeti" w:hAnsi="Preeti"/>
          <w:sz w:val="26"/>
        </w:rPr>
        <w:t>=================</w:t>
      </w:r>
    </w:p>
    <w:p w:rsidR="00777C3E" w:rsidRPr="00FB2181" w:rsidRDefault="00777C3E" w:rsidP="00C36756">
      <w:pPr>
        <w:rPr>
          <w:rFonts w:ascii="Preeti" w:hAnsi="Preeti"/>
          <w:sz w:val="26"/>
        </w:rPr>
      </w:pPr>
      <w:r>
        <w:rPr>
          <w:rFonts w:ascii="Preeti" w:hAnsi="Preeti"/>
          <w:sz w:val="26"/>
        </w:rPr>
        <w:t>;+of]hs</w:t>
      </w:r>
      <w:r w:rsidR="004878D4">
        <w:rPr>
          <w:rFonts w:ascii="Preeti" w:hAnsi="Preeti"/>
          <w:sz w:val="26"/>
        </w:rPr>
        <w:t xml:space="preserve">, </w:t>
      </w:r>
      <w:r>
        <w:rPr>
          <w:rFonts w:ascii="Preeti" w:hAnsi="Preeti"/>
          <w:sz w:val="26"/>
        </w:rPr>
        <w:t>egf{ ;ldlt, @)&amp;$</w:t>
      </w:r>
    </w:p>
    <w:sectPr w:rsidR="00777C3E" w:rsidRPr="00FB2181" w:rsidSect="00963B11">
      <w:footerReference w:type="default" r:id="rId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50E" w:rsidRDefault="0059650E" w:rsidP="00FB2181">
      <w:pPr>
        <w:spacing w:after="0" w:line="240" w:lineRule="auto"/>
      </w:pPr>
      <w:r>
        <w:separator/>
      </w:r>
    </w:p>
  </w:endnote>
  <w:endnote w:type="continuationSeparator" w:id="0">
    <w:p w:rsidR="0059650E" w:rsidRDefault="0059650E" w:rsidP="00FB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-1963955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07E2" w:rsidRPr="00593864" w:rsidRDefault="00593864">
        <w:pPr>
          <w:pStyle w:val="Footer"/>
          <w:jc w:val="right"/>
          <w:rPr>
            <w:i/>
          </w:rPr>
        </w:pPr>
        <w:r>
          <w:rPr>
            <w:i/>
          </w:rPr>
          <w:t>__________________________________________________________________________________</w:t>
        </w:r>
        <w:r w:rsidRPr="00593864">
          <w:rPr>
            <w:i/>
          </w:rPr>
          <w:t xml:space="preserve">Notice of Entrance Examination Result published for BBA and BBA-BI program                                 </w:t>
        </w:r>
        <w:r w:rsidR="004907E2" w:rsidRPr="00593864">
          <w:rPr>
            <w:i/>
          </w:rPr>
          <w:fldChar w:fldCharType="begin"/>
        </w:r>
        <w:r w:rsidR="004907E2" w:rsidRPr="00593864">
          <w:rPr>
            <w:i/>
          </w:rPr>
          <w:instrText xml:space="preserve"> PAGE   \* MERGEFORMAT </w:instrText>
        </w:r>
        <w:r w:rsidR="004907E2" w:rsidRPr="00593864">
          <w:rPr>
            <w:i/>
          </w:rPr>
          <w:fldChar w:fldCharType="separate"/>
        </w:r>
        <w:r w:rsidR="00A24F35">
          <w:rPr>
            <w:i/>
            <w:noProof/>
          </w:rPr>
          <w:t>1</w:t>
        </w:r>
        <w:r w:rsidR="004907E2" w:rsidRPr="00593864">
          <w:rPr>
            <w:i/>
            <w:noProof/>
          </w:rPr>
          <w:fldChar w:fldCharType="end"/>
        </w:r>
      </w:p>
    </w:sdtContent>
  </w:sdt>
  <w:p w:rsidR="004907E2" w:rsidRDefault="004907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50E" w:rsidRDefault="0059650E" w:rsidP="00FB2181">
      <w:pPr>
        <w:spacing w:after="0" w:line="240" w:lineRule="auto"/>
      </w:pPr>
      <w:r>
        <w:separator/>
      </w:r>
    </w:p>
  </w:footnote>
  <w:footnote w:type="continuationSeparator" w:id="0">
    <w:p w:rsidR="0059650E" w:rsidRDefault="0059650E" w:rsidP="00FB2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14"/>
    <w:rsid w:val="001A166E"/>
    <w:rsid w:val="002A1DDB"/>
    <w:rsid w:val="00347845"/>
    <w:rsid w:val="003605C5"/>
    <w:rsid w:val="00383BCA"/>
    <w:rsid w:val="004878D4"/>
    <w:rsid w:val="004907E2"/>
    <w:rsid w:val="004D5EC5"/>
    <w:rsid w:val="00581462"/>
    <w:rsid w:val="00593864"/>
    <w:rsid w:val="0059650E"/>
    <w:rsid w:val="005B538F"/>
    <w:rsid w:val="00635B6A"/>
    <w:rsid w:val="00651065"/>
    <w:rsid w:val="00663D40"/>
    <w:rsid w:val="00682815"/>
    <w:rsid w:val="00777C3E"/>
    <w:rsid w:val="007B6F4E"/>
    <w:rsid w:val="00963B11"/>
    <w:rsid w:val="009A1D2C"/>
    <w:rsid w:val="009E39BA"/>
    <w:rsid w:val="009F7551"/>
    <w:rsid w:val="00A24F35"/>
    <w:rsid w:val="00A33318"/>
    <w:rsid w:val="00A95849"/>
    <w:rsid w:val="00AF04B5"/>
    <w:rsid w:val="00B30963"/>
    <w:rsid w:val="00B314AF"/>
    <w:rsid w:val="00BB0154"/>
    <w:rsid w:val="00BC55B4"/>
    <w:rsid w:val="00C36756"/>
    <w:rsid w:val="00CD6AA9"/>
    <w:rsid w:val="00D17741"/>
    <w:rsid w:val="00D31614"/>
    <w:rsid w:val="00D73037"/>
    <w:rsid w:val="00DA4FBB"/>
    <w:rsid w:val="00DC5883"/>
    <w:rsid w:val="00DD599E"/>
    <w:rsid w:val="00DF5F7D"/>
    <w:rsid w:val="00EC5142"/>
    <w:rsid w:val="00F8735F"/>
    <w:rsid w:val="00F911BD"/>
    <w:rsid w:val="00FB2181"/>
    <w:rsid w:val="00FE3393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53F1B-618C-49B5-BFFF-4E85E94F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181"/>
  </w:style>
  <w:style w:type="paragraph" w:styleId="Footer">
    <w:name w:val="footer"/>
    <w:basedOn w:val="Normal"/>
    <w:link w:val="FooterChar"/>
    <w:uiPriority w:val="99"/>
    <w:unhideWhenUsed/>
    <w:rsid w:val="00FB2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181"/>
  </w:style>
  <w:style w:type="character" w:styleId="Hyperlink">
    <w:name w:val="Hyperlink"/>
    <w:basedOn w:val="DefaultParagraphFont"/>
    <w:uiPriority w:val="99"/>
    <w:unhideWhenUsed/>
    <w:rsid w:val="00DF5F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%25.@%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2017-09-10T12:22:00Z</cp:lastPrinted>
  <dcterms:created xsi:type="dcterms:W3CDTF">2017-09-10T12:52:00Z</dcterms:created>
  <dcterms:modified xsi:type="dcterms:W3CDTF">2017-09-10T12:52:00Z</dcterms:modified>
</cp:coreProperties>
</file>